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5386B" w14:textId="77777777" w:rsidR="00CE7C63" w:rsidRPr="00CE7C63" w:rsidRDefault="00CE7C63" w:rsidP="00CE7C63">
      <w:r w:rsidRPr="00CE7C63">
        <w:t>Querido padrino,</w:t>
      </w:r>
    </w:p>
    <w:p w14:paraId="48D21C70" w14:textId="77777777" w:rsidR="00CE7C63" w:rsidRPr="00CE7C63" w:rsidRDefault="00CE7C63" w:rsidP="00CE7C63">
      <w:r w:rsidRPr="00CE7C63">
        <w:t>¡Qué alegría tan grande tenerte de vuelta con nosotros! Tu regreso llena nuestro hogar de felicidad y nos recuerda lo importante que eres en nuestras vidas. Estos días sin ti se sintieron vacíos, y ahora que estás aquí, todo parece más completo. Siempre has sido mucho más que un padrino: eres un ejemplo, un guía y una parte fundamental de nuestra familia.</w:t>
      </w:r>
    </w:p>
    <w:p w14:paraId="3F99DE09" w14:textId="77777777" w:rsidR="00CE7C63" w:rsidRPr="00CE7C63" w:rsidRDefault="00CE7C63" w:rsidP="00CE7C63">
      <w:r w:rsidRPr="00CE7C63">
        <w:t>Queremos que sepas cuánto te hemos extrañado y lo felices que estamos de poder compartir contigo todos esos momentos que quedaron pendientes. [MOMENTO FAMILIAR, EJEMPLO: "LAS REUNIONES FAMILIARES", "LAS RISAS ALREDEDOR DE LA MESA"] no son lo mismo sin ti, y estamos emocionados de retomar esas tradiciones que hacen que nuestra familia sea tan especial.</w:t>
      </w:r>
    </w:p>
    <w:p w14:paraId="0CE7E7F3" w14:textId="77777777" w:rsidR="00CE7C63" w:rsidRPr="00CE7C63" w:rsidRDefault="00CE7C63" w:rsidP="00CE7C63">
      <w:r w:rsidRPr="00CE7C63">
        <w:t>Hemos preparado este momento con mucho cariño, para que te sientas como en casa desde el primer instante. [DETALLE PERSONAL, EJEMPLO: "PREPARAMOS TU PLATILLO FAVORITO", "TENEMOS LISTAS LAS HISTORIAS QUE SABEMOS QUE TE ENCANTAN ESCUCHAR"]. Pero más allá de eso, lo que más nos emociona es tenerte aquí, cerca, para compartir contigo lo que realmente importa: el amor y la unión que siempre has ayudado a fortalecer en esta familia.</w:t>
      </w:r>
    </w:p>
    <w:p w14:paraId="37B9FF3D" w14:textId="77777777" w:rsidR="00CE7C63" w:rsidRPr="00CE7C63" w:rsidRDefault="00CE7C63" w:rsidP="00CE7C63">
      <w:r w:rsidRPr="00CE7C63">
        <w:t>Bienvenido a casa, padrino. Tu presencia siempre hace que todo sea mejor, y estamos listos para disfrutar de este tiempo contigo. Gracias por ser esa persona especial que siempre nos acompaña y nos inspira.</w:t>
      </w:r>
    </w:p>
    <w:p w14:paraId="75819635" w14:textId="77777777" w:rsidR="00CE7C63" w:rsidRPr="00CE7C63" w:rsidRDefault="00CE7C63" w:rsidP="00CE7C63">
      <w:r w:rsidRPr="00CE7C63">
        <w:t>Con todo nuestro cariño,</w:t>
      </w:r>
      <w:r w:rsidRPr="00CE7C63">
        <w:br/>
        <w:t>[TU AHIJADO/A Y FAMILIA]</w:t>
      </w:r>
    </w:p>
    <w:p w14:paraId="4AC44406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63"/>
    <w:rsid w:val="004E5541"/>
    <w:rsid w:val="008709ED"/>
    <w:rsid w:val="008F6770"/>
    <w:rsid w:val="00904BDE"/>
    <w:rsid w:val="00B0157C"/>
    <w:rsid w:val="00BF00E5"/>
    <w:rsid w:val="00CA3AA4"/>
    <w:rsid w:val="00C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2BDF"/>
  <w15:chartTrackingRefBased/>
  <w15:docId w15:val="{FEFB67B9-9DE8-4907-82D5-D4EB350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C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C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2024-11-29T10:41:00Z</dcterms:created>
  <dcterms:modified xsi:type="dcterms:W3CDTF">2024-11-29T10:49:00Z</dcterms:modified>
</cp:coreProperties>
</file>